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D4" w:rsidRPr="003F7DD4" w:rsidRDefault="003F7DD4" w:rsidP="003F7D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F7DD4">
        <w:rPr>
          <w:rFonts w:ascii="Times New Roman" w:eastAsia="Times New Roman" w:hAnsi="Times New Roman" w:cs="Times New Roman"/>
          <w:sz w:val="40"/>
          <w:szCs w:val="40"/>
          <w:lang w:eastAsia="ru-RU"/>
        </w:rPr>
        <w:t>ТЕХНОЛОГИЧЕСКАЯ КАРТА ЗАНЯТИЯ</w:t>
      </w: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 в рекреации и туристской деятельности</w:t>
      </w: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Преподаватель</w:t>
      </w:r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Гинжул</w:t>
      </w:r>
      <w:proofErr w:type="spellEnd"/>
      <w:r w:rsid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</w:t>
      </w: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 учебной работы</w:t>
      </w:r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Лекция   </w:t>
      </w: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Тип занятия: 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нового материала, лекция с элементами дискуссии </w:t>
      </w:r>
    </w:p>
    <w:p w:rsidR="003F7DD4" w:rsidRPr="001A4A5F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Методы обучения:  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интерактивный, 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проблемный, 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</w:t>
      </w:r>
    </w:p>
    <w:p w:rsidR="003F7DD4" w:rsidRPr="001A4A5F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3F7DD4" w:rsidRPr="001A4A5F" w:rsidRDefault="003F7DD4" w:rsidP="003F7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76B2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Ф25РТ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 курса направления 49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.03.0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Рекреация и спортивно-оздоровительный туризм, 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: Туристско-рекреационная деятельность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посещаются регулярно, уровень обучаемости студентов – средний</w:t>
      </w:r>
    </w:p>
    <w:p w:rsidR="003F7DD4" w:rsidRPr="001A4A5F" w:rsidRDefault="003F7DD4" w:rsidP="003F7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Время и место проведения занятия</w:t>
      </w:r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10:45-12:15,  26 марта 2026 г., ауд. 13, </w:t>
      </w:r>
      <w:proofErr w:type="spellStart"/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«Дворец Здоровья» </w:t>
      </w: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</w:t>
      </w:r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Проектирование рекреационно-оздоровительных, физкультурно-массовых, туристских, краеведческих, спортивных программ для туристов   </w:t>
      </w:r>
    </w:p>
    <w:p w:rsidR="003F7DD4" w:rsidRPr="003F7DD4" w:rsidRDefault="003F7DD4" w:rsidP="003F7D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F7DD4" w:rsidRPr="001A4A5F" w:rsidRDefault="003F7DD4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занятия</w:t>
      </w:r>
      <w:r w:rsidRPr="003F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об основах </w:t>
      </w:r>
      <w:r w:rsidR="002E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туристско-рекреационной деятельности</w:t>
      </w:r>
      <w:r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заложить основы для </w:t>
      </w:r>
      <w:r w:rsidR="001A4A5F" w:rsidRPr="001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проведения рекреационно-оздоровительных, физкультурно-массовых, туристских, краеведческих, спортивных программ для туристов. </w:t>
      </w:r>
    </w:p>
    <w:p w:rsidR="003F7DD4" w:rsidRDefault="003F7DD4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F7DD4" w:rsidRPr="003F7DD4" w:rsidRDefault="003F7DD4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7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содержание темы:</w:t>
      </w:r>
    </w:p>
    <w:p w:rsidR="003F7DD4" w:rsidRPr="002E0C3E" w:rsidRDefault="001A4A5F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2E0C3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Особенности технологии и организации подготовки и  проведения </w:t>
      </w:r>
      <w:r w:rsidR="002E0C3E" w:rsidRPr="002E0C3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рекреационных мероприятий для туристов</w:t>
      </w:r>
    </w:p>
    <w:p w:rsidR="003F7DD4" w:rsidRPr="002E0C3E" w:rsidRDefault="002E0C3E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2E0C3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Цели, задачи игровых программ и сценарно-режиссёрские основы игровой деятельности</w:t>
      </w:r>
    </w:p>
    <w:p w:rsidR="003F7DD4" w:rsidRPr="002E0C3E" w:rsidRDefault="002E0C3E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u w:val="single"/>
          <w:lang w:eastAsia="ru-RU"/>
        </w:rPr>
      </w:pPr>
      <w:r w:rsidRPr="002E0C3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Советы и рекомендации аниматору</w:t>
      </w:r>
    </w:p>
    <w:p w:rsidR="003F7DD4" w:rsidRPr="003F7DD4" w:rsidRDefault="003F7DD4" w:rsidP="003F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u w:val="single"/>
          <w:lang w:eastAsia="ru-RU"/>
        </w:rPr>
      </w:pPr>
    </w:p>
    <w:p w:rsidR="003F7DD4" w:rsidRPr="00053BB1" w:rsidRDefault="003F7DD4" w:rsidP="00622C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53BB1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Формируемые компетенции</w:t>
      </w:r>
      <w:r w:rsidRPr="00053B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053BB1" w:rsidRPr="00053BB1" w:rsidRDefault="00053BB1" w:rsidP="00622C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053B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ОПК-13:</w:t>
      </w:r>
      <w:r w:rsidRPr="00053BB1">
        <w:t xml:space="preserve"> </w:t>
      </w:r>
      <w:r w:rsidRPr="00053B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Способен организовывать и проводить рекреационно-оздоровительные, физкультурно-массовые, туристские,</w:t>
      </w:r>
    </w:p>
    <w:p w:rsidR="003F7DD4" w:rsidRPr="00053BB1" w:rsidRDefault="00053BB1" w:rsidP="00622C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053B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краеведческие и спортивные мероприятия, а также осуществлять судейство мероприятий</w:t>
      </w:r>
    </w:p>
    <w:p w:rsidR="00053BB1" w:rsidRPr="00053BB1" w:rsidRDefault="00053BB1" w:rsidP="00622CFD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FF0000"/>
          <w:kern w:val="1"/>
          <w:sz w:val="28"/>
          <w:szCs w:val="28"/>
          <w:lang w:eastAsia="zh-CN"/>
        </w:rPr>
      </w:pPr>
    </w:p>
    <w:p w:rsidR="00053BB1" w:rsidRPr="00053BB1" w:rsidRDefault="00053BB1" w:rsidP="00622C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BB1">
        <w:rPr>
          <w:rFonts w:ascii="Times New Roman" w:hAnsi="Times New Roman" w:cs="Times New Roman"/>
          <w:sz w:val="28"/>
          <w:szCs w:val="28"/>
        </w:rPr>
        <w:t>ОПК-13.1: Знает:</w:t>
      </w:r>
    </w:p>
    <w:p w:rsidR="00720E7D" w:rsidRDefault="00053BB1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BB1">
        <w:rPr>
          <w:rFonts w:ascii="Times New Roman" w:hAnsi="Times New Roman" w:cs="Times New Roman"/>
          <w:sz w:val="28"/>
          <w:szCs w:val="28"/>
        </w:rPr>
        <w:t>- методику организации и судейства рекреационно-оздоровительных, физкультурно-массовых, туристских, краеведческих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BB1">
        <w:rPr>
          <w:rFonts w:ascii="Times New Roman" w:hAnsi="Times New Roman" w:cs="Times New Roman"/>
          <w:sz w:val="28"/>
          <w:szCs w:val="28"/>
        </w:rPr>
        <w:t>спортивных мероприятий</w:t>
      </w:r>
    </w:p>
    <w:p w:rsidR="00053BB1" w:rsidRPr="00053BB1" w:rsidRDefault="00053BB1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BB1">
        <w:rPr>
          <w:rFonts w:ascii="Times New Roman" w:hAnsi="Times New Roman" w:cs="Times New Roman"/>
          <w:sz w:val="28"/>
          <w:szCs w:val="28"/>
        </w:rPr>
        <w:lastRenderedPageBreak/>
        <w:t>ОПК-13.2: Умеет:</w:t>
      </w:r>
    </w:p>
    <w:p w:rsidR="00053BB1" w:rsidRDefault="00053BB1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BB1">
        <w:rPr>
          <w:rFonts w:ascii="Times New Roman" w:hAnsi="Times New Roman" w:cs="Times New Roman"/>
          <w:sz w:val="28"/>
          <w:szCs w:val="28"/>
        </w:rPr>
        <w:t>- разрабатывать и оформлять необходимые документы для организации, проведения и судейства рекреационно-оздоровительных, физкультурно-массовых, туристских, краеведческих и спортивных мероприятий</w:t>
      </w:r>
    </w:p>
    <w:p w:rsidR="00622CFD" w:rsidRDefault="00622CFD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BB1" w:rsidRPr="00053BB1" w:rsidRDefault="00053BB1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BB1">
        <w:rPr>
          <w:rFonts w:ascii="Times New Roman" w:hAnsi="Times New Roman" w:cs="Times New Roman"/>
          <w:sz w:val="28"/>
          <w:szCs w:val="28"/>
        </w:rPr>
        <w:t>ОПК-13.3: Имеет опыт:</w:t>
      </w:r>
    </w:p>
    <w:p w:rsidR="00053BB1" w:rsidRDefault="00053BB1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BB1">
        <w:rPr>
          <w:rFonts w:ascii="Times New Roman" w:hAnsi="Times New Roman" w:cs="Times New Roman"/>
          <w:sz w:val="28"/>
          <w:szCs w:val="28"/>
        </w:rPr>
        <w:t>- организации, проведения и судейства рекреационно-оздоровительных, физкультурно-массовых, туристских,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BB1">
        <w:rPr>
          <w:rFonts w:ascii="Times New Roman" w:hAnsi="Times New Roman" w:cs="Times New Roman"/>
          <w:sz w:val="28"/>
          <w:szCs w:val="28"/>
        </w:rPr>
        <w:t>краеведческих и спортивных мероприятий</w:t>
      </w:r>
    </w:p>
    <w:p w:rsidR="00622CFD" w:rsidRPr="00053BB1" w:rsidRDefault="00622CFD" w:rsidP="00622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2126"/>
        <w:gridCol w:w="2126"/>
        <w:gridCol w:w="1843"/>
        <w:gridCol w:w="1559"/>
        <w:gridCol w:w="992"/>
        <w:gridCol w:w="1899"/>
      </w:tblGrid>
      <w:tr w:rsidR="00720E7D" w:rsidRPr="00720E7D" w:rsidTr="003F7DD4"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</w:p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занятия</w:t>
            </w: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Задачи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этапа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  <w:p w:rsidR="00720E7D" w:rsidRPr="00720E7D" w:rsidRDefault="00720E7D" w:rsidP="00720E7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  <w:p w:rsidR="00720E7D" w:rsidRPr="00720E7D" w:rsidRDefault="00720E7D" w:rsidP="00720E7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Формы и</w:t>
            </w:r>
          </w:p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Предполагаемый</w:t>
            </w:r>
            <w:proofErr w:type="gramEnd"/>
          </w:p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</w:tr>
      <w:tr w:rsidR="00720E7D" w:rsidRPr="00720E7D" w:rsidTr="003F7DD4">
        <w:trPr>
          <w:trHeight w:val="1022"/>
        </w:trPr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Организационный</w:t>
            </w:r>
          </w:p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Создать деловую обстановку для работы 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обучающихся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на занятии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Приветствие</w:t>
            </w:r>
          </w:p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widowControl w:val="0"/>
              <w:suppressAutoHyphens/>
              <w:spacing w:after="0" w:line="240" w:lineRule="auto"/>
              <w:rPr>
                <w:rFonts w:ascii="Times New Roman" w:eastAsia="TimesNew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Приветствие обучающихся, отметка отсутствующих </w:t>
            </w: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Приветствие преподавателя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–ф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ронтальная, метод – беседа </w:t>
            </w: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1 мин.</w:t>
            </w: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Включение 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 в процесс учебного занятия</w:t>
            </w:r>
          </w:p>
        </w:tc>
      </w:tr>
      <w:tr w:rsidR="00720E7D" w:rsidRPr="00720E7D" w:rsidTr="003F7DD4">
        <w:trPr>
          <w:trHeight w:val="255"/>
        </w:trPr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Мотивационный </w:t>
            </w: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Определить необходимость изучения темы для будущих специалистов в  сфере рекреации и туризма. </w:t>
            </w:r>
            <w:proofErr w:type="spellStart"/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>Межпредметные</w:t>
            </w:r>
            <w:proofErr w:type="spellEnd"/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внутри предметные связи. Сообщение темы занятия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Постановка цели занятия, определение темы и ее актуальности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Определение темы, цели, плана лекции</w:t>
            </w:r>
            <w:r w:rsidR="001A4A5F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</w:t>
            </w: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A4A5F">
              <w:rPr>
                <w:rFonts w:ascii="Times New Roman" w:eastAsia="Times New Roman" w:hAnsi="Times New Roman" w:cs="Times New Roman"/>
                <w:lang w:eastAsia="ru-RU"/>
              </w:rPr>
              <w:t>интерактивной мультимедийной презентации</w:t>
            </w: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Запись темы, цели, плана лекции</w:t>
            </w: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4B5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–ф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ронтальная, метод – </w:t>
            </w:r>
            <w:r w:rsidR="004B5381">
              <w:rPr>
                <w:rFonts w:ascii="Times New Roman" w:eastAsia="Times New Roman" w:hAnsi="Times New Roman" w:cs="Times New Roman"/>
                <w:lang w:eastAsia="ru-RU"/>
              </w:rPr>
              <w:t xml:space="preserve">интерактивный, частично поисковый, </w:t>
            </w: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2 мин.</w:t>
            </w: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Включение 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 в процесс учебного занятия</w:t>
            </w:r>
          </w:p>
        </w:tc>
      </w:tr>
      <w:tr w:rsidR="00720E7D" w:rsidRPr="00720E7D" w:rsidTr="003F7DD4"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Актуализация  опорных знаний </w:t>
            </w:r>
          </w:p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 студентов 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к восприятию и пониманию нового материала</w:t>
            </w:r>
          </w:p>
          <w:p w:rsidR="00720E7D" w:rsidRPr="00720E7D" w:rsidRDefault="00720E7D" w:rsidP="00720E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20E7D" w:rsidRPr="00720E7D" w:rsidRDefault="002E0C3E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Повторения определения и миссии рекреационной анимации, видов и форматов рекреационной анимации</w:t>
            </w:r>
            <w:r w:rsidR="00720E7D" w:rsidRPr="002E0C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Определение взаимосвязи основных  понятий с содержанием лекции</w:t>
            </w:r>
          </w:p>
          <w:p w:rsidR="00720E7D" w:rsidRPr="00720E7D" w:rsidRDefault="00720E7D" w:rsidP="00720E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Повторение   понятий</w:t>
            </w:r>
          </w:p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–ф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ронтальная, метод – беседа </w:t>
            </w:r>
          </w:p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5 мин.</w:t>
            </w: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Актуализация знаний </w:t>
            </w:r>
          </w:p>
        </w:tc>
      </w:tr>
      <w:tr w:rsidR="00720E7D" w:rsidRPr="00720E7D" w:rsidTr="003F7DD4">
        <w:trPr>
          <w:trHeight w:val="1408"/>
        </w:trPr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Изложение</w:t>
            </w:r>
            <w:r w:rsidRPr="00720E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нового учебного  материала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новых знаний 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Изложить новый учебный материал</w:t>
            </w:r>
          </w:p>
          <w:p w:rsidR="00720E7D" w:rsidRPr="00720E7D" w:rsidRDefault="00720E7D" w:rsidP="00720E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Заложить основы теоретического анализа изученного материала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 нового учебного материала осуществляется при помощи демонстрации слайдов согласно плану   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4B5381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4B5381" w:rsidP="002E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381">
              <w:rPr>
                <w:rFonts w:ascii="Times New Roman" w:eastAsia="Times New Roman" w:hAnsi="Times New Roman" w:cs="Times New Roman"/>
                <w:lang w:eastAsia="ru-RU"/>
              </w:rPr>
              <w:t xml:space="preserve">Кейс </w:t>
            </w:r>
            <w:proofErr w:type="gramStart"/>
            <w:r w:rsidRPr="004B538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="00720E7D" w:rsidRPr="004B53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20E7D" w:rsidRPr="004B5381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proofErr w:type="gramEnd"/>
            <w:r w:rsidR="00720E7D" w:rsidRPr="004B5381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Объяснение нового материала с использованием мультимедийной презентации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Обозначение задания на закрепление пройденного материала,  проверка и корректировка ответов обучающихся </w:t>
            </w: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Восприятие, осмысление и запись лекционного материала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2E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задания </w:t>
            </w:r>
            <w:r w:rsidR="002E0C3E">
              <w:rPr>
                <w:rFonts w:ascii="Times New Roman" w:eastAsia="Times New Roman" w:hAnsi="Times New Roman" w:cs="Times New Roman"/>
                <w:lang w:eastAsia="ru-RU"/>
              </w:rPr>
              <w:t>в процессе обсуждения</w:t>
            </w: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, его обоснование</w:t>
            </w: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–ф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ронтальная, метод – </w:t>
            </w:r>
            <w:r w:rsidR="004B5381">
              <w:rPr>
                <w:rFonts w:ascii="Times New Roman" w:eastAsia="Times New Roman" w:hAnsi="Times New Roman" w:cs="Times New Roman"/>
                <w:lang w:eastAsia="ru-RU"/>
              </w:rPr>
              <w:t xml:space="preserve">интерактивный, </w:t>
            </w: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беседа, объяснение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4B5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Форма индивидуальная,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метод-</w:t>
            </w:r>
            <w:r w:rsidR="004B5381">
              <w:rPr>
                <w:rFonts w:ascii="Times New Roman" w:eastAsia="Times New Roman" w:hAnsi="Times New Roman" w:cs="Times New Roman"/>
                <w:lang w:eastAsia="ru-RU"/>
              </w:rPr>
              <w:t>проблемное</w:t>
            </w:r>
            <w:proofErr w:type="gramEnd"/>
            <w:r w:rsidR="004B5381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</w:t>
            </w: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 50 мин.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22 мин.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Частичное формирование компетенции</w:t>
            </w:r>
          </w:p>
          <w:p w:rsidR="00720E7D" w:rsidRPr="00720E7D" w:rsidRDefault="001A4A5F" w:rsidP="00720E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 ОПК-13.1</w:t>
            </w:r>
            <w:r w:rsidR="00720E7D" w:rsidRPr="00720E7D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     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Закрепление полученных знаний</w:t>
            </w:r>
          </w:p>
        </w:tc>
      </w:tr>
      <w:tr w:rsidR="00720E7D" w:rsidRPr="00720E7D" w:rsidTr="003F7DD4">
        <w:trPr>
          <w:trHeight w:val="1773"/>
        </w:trPr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Подведение итогов занятия</w:t>
            </w: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Оценить степень достижения целей занятия, эффективность и групповой индивидуальной деятельности обучающихся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Обобщить материал, сделать выводы по теме, ответить, если будут вопросы.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Рефлексия</w:t>
            </w:r>
          </w:p>
        </w:tc>
        <w:tc>
          <w:tcPr>
            <w:tcW w:w="2126" w:type="dxa"/>
            <w:shd w:val="clear" w:color="auto" w:fill="auto"/>
          </w:tcPr>
          <w:p w:rsidR="00720E7D" w:rsidRPr="002E0C3E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0C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Обобщение  деятельности обучающихся, оценка степени достижения целей, ответы на вопросы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Анализ и интеграция новых знаний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Форма  - фронтальная, метод-беседа</w:t>
            </w:r>
          </w:p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5 мин</w:t>
            </w: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Times New Roman"/>
                <w:b/>
                <w:bCs/>
                <w:kern w:val="1"/>
                <w:lang w:eastAsia="zh-CN"/>
              </w:rPr>
            </w:pPr>
            <w:r w:rsidRPr="00720E7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Ответы на поставленные вопросы преподавателем  </w:t>
            </w:r>
          </w:p>
        </w:tc>
      </w:tr>
      <w:tr w:rsidR="00720E7D" w:rsidRPr="00720E7D" w:rsidTr="003F7DD4">
        <w:trPr>
          <w:trHeight w:val="300"/>
        </w:trPr>
        <w:tc>
          <w:tcPr>
            <w:tcW w:w="1951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домашнем задании </w:t>
            </w:r>
          </w:p>
        </w:tc>
        <w:tc>
          <w:tcPr>
            <w:tcW w:w="255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Объяснить задание на следующую пару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 тематику работ для 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самостоятельного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</w:t>
            </w:r>
          </w:p>
        </w:tc>
        <w:tc>
          <w:tcPr>
            <w:tcW w:w="2126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Характеристика заданий для самостоятельного изучения</w:t>
            </w:r>
          </w:p>
        </w:tc>
        <w:tc>
          <w:tcPr>
            <w:tcW w:w="1843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Выбор темы для самостоятельного изучения</w:t>
            </w:r>
          </w:p>
        </w:tc>
        <w:tc>
          <w:tcPr>
            <w:tcW w:w="1559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proofErr w:type="gramStart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индивидуальная, метод – </w:t>
            </w:r>
            <w:bookmarkStart w:id="0" w:name="_GoBack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 xml:space="preserve">беседа, </w:t>
            </w:r>
            <w:bookmarkEnd w:id="0"/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объяснение</w:t>
            </w:r>
          </w:p>
        </w:tc>
        <w:tc>
          <w:tcPr>
            <w:tcW w:w="992" w:type="dxa"/>
            <w:shd w:val="clear" w:color="auto" w:fill="auto"/>
          </w:tcPr>
          <w:p w:rsidR="00720E7D" w:rsidRPr="00720E7D" w:rsidRDefault="00720E7D" w:rsidP="00720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E7D">
              <w:rPr>
                <w:rFonts w:ascii="Times New Roman" w:eastAsia="Times New Roman" w:hAnsi="Times New Roman" w:cs="Times New Roman"/>
                <w:lang w:eastAsia="ru-RU"/>
              </w:rPr>
              <w:t>5 мин</w:t>
            </w:r>
          </w:p>
        </w:tc>
        <w:tc>
          <w:tcPr>
            <w:tcW w:w="1899" w:type="dxa"/>
            <w:shd w:val="clear" w:color="auto" w:fill="auto"/>
          </w:tcPr>
          <w:p w:rsidR="00720E7D" w:rsidRPr="00720E7D" w:rsidRDefault="00720E7D" w:rsidP="00720E7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20E7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Выбор работы </w:t>
            </w:r>
            <w:proofErr w:type="gramStart"/>
            <w:r w:rsidRPr="00720E7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720E7D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720E7D" w:rsidRPr="00720E7D" w:rsidRDefault="00720E7D" w:rsidP="00720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20E7D" w:rsidRPr="00720E7D" w:rsidRDefault="00720E7D" w:rsidP="00720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7D" w:rsidRDefault="00720E7D"/>
    <w:p w:rsidR="00720E7D" w:rsidRDefault="00720E7D"/>
    <w:sectPr w:rsidR="00720E7D" w:rsidSect="00622C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C6"/>
    <w:rsid w:val="0000209F"/>
    <w:rsid w:val="00002C63"/>
    <w:rsid w:val="0000705E"/>
    <w:rsid w:val="0001637E"/>
    <w:rsid w:val="00024B01"/>
    <w:rsid w:val="00026750"/>
    <w:rsid w:val="000306C8"/>
    <w:rsid w:val="00033F7B"/>
    <w:rsid w:val="00036605"/>
    <w:rsid w:val="000405B8"/>
    <w:rsid w:val="00042438"/>
    <w:rsid w:val="000445A6"/>
    <w:rsid w:val="00046C28"/>
    <w:rsid w:val="00053BB1"/>
    <w:rsid w:val="00053EBA"/>
    <w:rsid w:val="0006100C"/>
    <w:rsid w:val="000658B8"/>
    <w:rsid w:val="00076B34"/>
    <w:rsid w:val="0007704B"/>
    <w:rsid w:val="00080E91"/>
    <w:rsid w:val="00082F14"/>
    <w:rsid w:val="00085E80"/>
    <w:rsid w:val="000A4581"/>
    <w:rsid w:val="000A47B5"/>
    <w:rsid w:val="000B1068"/>
    <w:rsid w:val="000B109F"/>
    <w:rsid w:val="000B190D"/>
    <w:rsid w:val="000B48DC"/>
    <w:rsid w:val="000B51DC"/>
    <w:rsid w:val="000D5B0F"/>
    <w:rsid w:val="000D741E"/>
    <w:rsid w:val="000E35A8"/>
    <w:rsid w:val="000F15E5"/>
    <w:rsid w:val="000F7409"/>
    <w:rsid w:val="000F75C2"/>
    <w:rsid w:val="000F7A55"/>
    <w:rsid w:val="000F7CD4"/>
    <w:rsid w:val="0010190F"/>
    <w:rsid w:val="00102BA7"/>
    <w:rsid w:val="00116790"/>
    <w:rsid w:val="001333C7"/>
    <w:rsid w:val="0013734E"/>
    <w:rsid w:val="00151206"/>
    <w:rsid w:val="00153BC1"/>
    <w:rsid w:val="00154368"/>
    <w:rsid w:val="001561C0"/>
    <w:rsid w:val="0015772C"/>
    <w:rsid w:val="00161423"/>
    <w:rsid w:val="00165560"/>
    <w:rsid w:val="00170F94"/>
    <w:rsid w:val="00177232"/>
    <w:rsid w:val="001778B6"/>
    <w:rsid w:val="0018096D"/>
    <w:rsid w:val="00183673"/>
    <w:rsid w:val="0019075E"/>
    <w:rsid w:val="00190A46"/>
    <w:rsid w:val="00193235"/>
    <w:rsid w:val="001946B4"/>
    <w:rsid w:val="00195AE7"/>
    <w:rsid w:val="001A13CB"/>
    <w:rsid w:val="001A4A5F"/>
    <w:rsid w:val="001A55E2"/>
    <w:rsid w:val="001B32E3"/>
    <w:rsid w:val="001B5527"/>
    <w:rsid w:val="001B6145"/>
    <w:rsid w:val="001B703B"/>
    <w:rsid w:val="001C17E8"/>
    <w:rsid w:val="001C5EAE"/>
    <w:rsid w:val="001D3E45"/>
    <w:rsid w:val="001E115C"/>
    <w:rsid w:val="001E3279"/>
    <w:rsid w:val="001E771A"/>
    <w:rsid w:val="001F0316"/>
    <w:rsid w:val="001F0C03"/>
    <w:rsid w:val="00200768"/>
    <w:rsid w:val="0020201D"/>
    <w:rsid w:val="002034C7"/>
    <w:rsid w:val="00203746"/>
    <w:rsid w:val="002042F8"/>
    <w:rsid w:val="00210104"/>
    <w:rsid w:val="00210D20"/>
    <w:rsid w:val="0021719F"/>
    <w:rsid w:val="002205B4"/>
    <w:rsid w:val="00233668"/>
    <w:rsid w:val="00234F4D"/>
    <w:rsid w:val="00240271"/>
    <w:rsid w:val="002419FC"/>
    <w:rsid w:val="00260309"/>
    <w:rsid w:val="00261F6F"/>
    <w:rsid w:val="00264DCB"/>
    <w:rsid w:val="002753B2"/>
    <w:rsid w:val="00284E80"/>
    <w:rsid w:val="00292073"/>
    <w:rsid w:val="00295333"/>
    <w:rsid w:val="002A1589"/>
    <w:rsid w:val="002A3A54"/>
    <w:rsid w:val="002B02AA"/>
    <w:rsid w:val="002B4582"/>
    <w:rsid w:val="002B74AA"/>
    <w:rsid w:val="002C1212"/>
    <w:rsid w:val="002C13AC"/>
    <w:rsid w:val="002C5917"/>
    <w:rsid w:val="002C62E9"/>
    <w:rsid w:val="002D3ED7"/>
    <w:rsid w:val="002D4C53"/>
    <w:rsid w:val="002D6AD0"/>
    <w:rsid w:val="002E0C3E"/>
    <w:rsid w:val="002E2A93"/>
    <w:rsid w:val="002F334D"/>
    <w:rsid w:val="00300BCF"/>
    <w:rsid w:val="0031585A"/>
    <w:rsid w:val="00317543"/>
    <w:rsid w:val="00317BD2"/>
    <w:rsid w:val="00324392"/>
    <w:rsid w:val="00326BDD"/>
    <w:rsid w:val="00334C2E"/>
    <w:rsid w:val="00334F53"/>
    <w:rsid w:val="00336B39"/>
    <w:rsid w:val="00340098"/>
    <w:rsid w:val="00341E8A"/>
    <w:rsid w:val="0034532B"/>
    <w:rsid w:val="0035698F"/>
    <w:rsid w:val="00357CB9"/>
    <w:rsid w:val="00372D61"/>
    <w:rsid w:val="00377183"/>
    <w:rsid w:val="00383234"/>
    <w:rsid w:val="00384ED9"/>
    <w:rsid w:val="003850BF"/>
    <w:rsid w:val="00385506"/>
    <w:rsid w:val="003855DC"/>
    <w:rsid w:val="003922F0"/>
    <w:rsid w:val="003A0333"/>
    <w:rsid w:val="003A1415"/>
    <w:rsid w:val="003C1580"/>
    <w:rsid w:val="003C16D9"/>
    <w:rsid w:val="003C2E00"/>
    <w:rsid w:val="003C5965"/>
    <w:rsid w:val="003D1FE4"/>
    <w:rsid w:val="003D6D58"/>
    <w:rsid w:val="003E083C"/>
    <w:rsid w:val="003E334E"/>
    <w:rsid w:val="003F3481"/>
    <w:rsid w:val="003F41C6"/>
    <w:rsid w:val="003F4DD9"/>
    <w:rsid w:val="003F7DD4"/>
    <w:rsid w:val="0040149D"/>
    <w:rsid w:val="00403D3F"/>
    <w:rsid w:val="00405FB6"/>
    <w:rsid w:val="00421262"/>
    <w:rsid w:val="004229EE"/>
    <w:rsid w:val="00434FBE"/>
    <w:rsid w:val="004458B8"/>
    <w:rsid w:val="0045132B"/>
    <w:rsid w:val="00465B99"/>
    <w:rsid w:val="00466695"/>
    <w:rsid w:val="00471CDB"/>
    <w:rsid w:val="0047711A"/>
    <w:rsid w:val="00484151"/>
    <w:rsid w:val="004923D6"/>
    <w:rsid w:val="0049301B"/>
    <w:rsid w:val="0049721A"/>
    <w:rsid w:val="004A183D"/>
    <w:rsid w:val="004A4361"/>
    <w:rsid w:val="004A4394"/>
    <w:rsid w:val="004A670D"/>
    <w:rsid w:val="004B5381"/>
    <w:rsid w:val="004B6874"/>
    <w:rsid w:val="004C3289"/>
    <w:rsid w:val="004D1970"/>
    <w:rsid w:val="004D51D5"/>
    <w:rsid w:val="004E5C84"/>
    <w:rsid w:val="004E6252"/>
    <w:rsid w:val="004F12BA"/>
    <w:rsid w:val="004F30B2"/>
    <w:rsid w:val="005042AE"/>
    <w:rsid w:val="0050769E"/>
    <w:rsid w:val="0051555A"/>
    <w:rsid w:val="00515906"/>
    <w:rsid w:val="00517BE9"/>
    <w:rsid w:val="00520082"/>
    <w:rsid w:val="00524F10"/>
    <w:rsid w:val="00526C8D"/>
    <w:rsid w:val="00532C00"/>
    <w:rsid w:val="005339E8"/>
    <w:rsid w:val="00534A2B"/>
    <w:rsid w:val="00534DE1"/>
    <w:rsid w:val="005365A5"/>
    <w:rsid w:val="00540569"/>
    <w:rsid w:val="00542E61"/>
    <w:rsid w:val="00543EE7"/>
    <w:rsid w:val="0054493D"/>
    <w:rsid w:val="00554F29"/>
    <w:rsid w:val="00562292"/>
    <w:rsid w:val="00563381"/>
    <w:rsid w:val="00567C4D"/>
    <w:rsid w:val="00573DE9"/>
    <w:rsid w:val="00574BF3"/>
    <w:rsid w:val="005822DD"/>
    <w:rsid w:val="0058587B"/>
    <w:rsid w:val="005919C0"/>
    <w:rsid w:val="0059216D"/>
    <w:rsid w:val="005A1BB6"/>
    <w:rsid w:val="005A7FC7"/>
    <w:rsid w:val="005B03D4"/>
    <w:rsid w:val="005B5A53"/>
    <w:rsid w:val="005B6673"/>
    <w:rsid w:val="005B76A2"/>
    <w:rsid w:val="005C095A"/>
    <w:rsid w:val="005C0C6C"/>
    <w:rsid w:val="005C6399"/>
    <w:rsid w:val="005D057D"/>
    <w:rsid w:val="005D2CE0"/>
    <w:rsid w:val="005E0155"/>
    <w:rsid w:val="005E18E1"/>
    <w:rsid w:val="005E6342"/>
    <w:rsid w:val="005F3758"/>
    <w:rsid w:val="005F60FB"/>
    <w:rsid w:val="005F67C6"/>
    <w:rsid w:val="005F6EC8"/>
    <w:rsid w:val="006055B3"/>
    <w:rsid w:val="00616E70"/>
    <w:rsid w:val="006176D8"/>
    <w:rsid w:val="00622CFD"/>
    <w:rsid w:val="00631DC5"/>
    <w:rsid w:val="00637A32"/>
    <w:rsid w:val="00641F18"/>
    <w:rsid w:val="006431CE"/>
    <w:rsid w:val="006476E9"/>
    <w:rsid w:val="006547C1"/>
    <w:rsid w:val="0065747F"/>
    <w:rsid w:val="00657E22"/>
    <w:rsid w:val="006609D9"/>
    <w:rsid w:val="00662F27"/>
    <w:rsid w:val="00665CB0"/>
    <w:rsid w:val="006727BF"/>
    <w:rsid w:val="0067632E"/>
    <w:rsid w:val="0068595A"/>
    <w:rsid w:val="0069197E"/>
    <w:rsid w:val="00694A25"/>
    <w:rsid w:val="00695B64"/>
    <w:rsid w:val="006A039E"/>
    <w:rsid w:val="006A4CC7"/>
    <w:rsid w:val="006A6718"/>
    <w:rsid w:val="006C1D43"/>
    <w:rsid w:val="006C4E16"/>
    <w:rsid w:val="006C5963"/>
    <w:rsid w:val="006C7B7F"/>
    <w:rsid w:val="006D33B4"/>
    <w:rsid w:val="006D364D"/>
    <w:rsid w:val="006D3D13"/>
    <w:rsid w:val="006D4C4D"/>
    <w:rsid w:val="006D5CBD"/>
    <w:rsid w:val="006E0174"/>
    <w:rsid w:val="006E3876"/>
    <w:rsid w:val="006E48EE"/>
    <w:rsid w:val="006F3863"/>
    <w:rsid w:val="006F725C"/>
    <w:rsid w:val="007026D1"/>
    <w:rsid w:val="007043B1"/>
    <w:rsid w:val="0071200E"/>
    <w:rsid w:val="007120D4"/>
    <w:rsid w:val="00715C23"/>
    <w:rsid w:val="00720E7D"/>
    <w:rsid w:val="00724907"/>
    <w:rsid w:val="00725A71"/>
    <w:rsid w:val="00734F61"/>
    <w:rsid w:val="007438B7"/>
    <w:rsid w:val="007518FC"/>
    <w:rsid w:val="00760F4E"/>
    <w:rsid w:val="00763897"/>
    <w:rsid w:val="0076552B"/>
    <w:rsid w:val="007679B6"/>
    <w:rsid w:val="00770222"/>
    <w:rsid w:val="007738BB"/>
    <w:rsid w:val="00777A11"/>
    <w:rsid w:val="00786562"/>
    <w:rsid w:val="00787F0E"/>
    <w:rsid w:val="007A3D76"/>
    <w:rsid w:val="007A56A6"/>
    <w:rsid w:val="007B7829"/>
    <w:rsid w:val="007D0795"/>
    <w:rsid w:val="007D5B38"/>
    <w:rsid w:val="007E4DAB"/>
    <w:rsid w:val="007E6251"/>
    <w:rsid w:val="007E718E"/>
    <w:rsid w:val="007E791A"/>
    <w:rsid w:val="007F1FDD"/>
    <w:rsid w:val="007F3245"/>
    <w:rsid w:val="007F4EB3"/>
    <w:rsid w:val="007F71AC"/>
    <w:rsid w:val="008004A0"/>
    <w:rsid w:val="00801181"/>
    <w:rsid w:val="0080229C"/>
    <w:rsid w:val="00803B87"/>
    <w:rsid w:val="00803C08"/>
    <w:rsid w:val="00803C2C"/>
    <w:rsid w:val="008052C6"/>
    <w:rsid w:val="00805F08"/>
    <w:rsid w:val="00816AFA"/>
    <w:rsid w:val="008216D9"/>
    <w:rsid w:val="00835474"/>
    <w:rsid w:val="008371FF"/>
    <w:rsid w:val="008470EB"/>
    <w:rsid w:val="00855640"/>
    <w:rsid w:val="00856EB9"/>
    <w:rsid w:val="008628A0"/>
    <w:rsid w:val="008641DF"/>
    <w:rsid w:val="00867A16"/>
    <w:rsid w:val="00871AB5"/>
    <w:rsid w:val="00872A93"/>
    <w:rsid w:val="0087369A"/>
    <w:rsid w:val="00876DC5"/>
    <w:rsid w:val="008801DD"/>
    <w:rsid w:val="0088022C"/>
    <w:rsid w:val="00886243"/>
    <w:rsid w:val="008A2924"/>
    <w:rsid w:val="008A45AF"/>
    <w:rsid w:val="008A5DD1"/>
    <w:rsid w:val="008A6EC5"/>
    <w:rsid w:val="008B4727"/>
    <w:rsid w:val="008D474F"/>
    <w:rsid w:val="008D4D12"/>
    <w:rsid w:val="008D59E4"/>
    <w:rsid w:val="008E222B"/>
    <w:rsid w:val="008E473D"/>
    <w:rsid w:val="008E5120"/>
    <w:rsid w:val="008F38BD"/>
    <w:rsid w:val="008F4B3A"/>
    <w:rsid w:val="0090552A"/>
    <w:rsid w:val="009120CE"/>
    <w:rsid w:val="00912E9E"/>
    <w:rsid w:val="0091527F"/>
    <w:rsid w:val="00930263"/>
    <w:rsid w:val="00934A85"/>
    <w:rsid w:val="00940319"/>
    <w:rsid w:val="00943BB9"/>
    <w:rsid w:val="00954EFA"/>
    <w:rsid w:val="00961D36"/>
    <w:rsid w:val="0096540F"/>
    <w:rsid w:val="00966111"/>
    <w:rsid w:val="00970056"/>
    <w:rsid w:val="0097372A"/>
    <w:rsid w:val="009739AB"/>
    <w:rsid w:val="00987B49"/>
    <w:rsid w:val="009917B4"/>
    <w:rsid w:val="009970D6"/>
    <w:rsid w:val="00997189"/>
    <w:rsid w:val="00997CEC"/>
    <w:rsid w:val="009A2604"/>
    <w:rsid w:val="009A27FA"/>
    <w:rsid w:val="009B2B8E"/>
    <w:rsid w:val="009B4DAF"/>
    <w:rsid w:val="009C4D39"/>
    <w:rsid w:val="009C593C"/>
    <w:rsid w:val="009C7726"/>
    <w:rsid w:val="009D07B3"/>
    <w:rsid w:val="009E2187"/>
    <w:rsid w:val="009E5F35"/>
    <w:rsid w:val="009E6C15"/>
    <w:rsid w:val="009F0592"/>
    <w:rsid w:val="00A016E8"/>
    <w:rsid w:val="00A01DF4"/>
    <w:rsid w:val="00A0316C"/>
    <w:rsid w:val="00A07BA5"/>
    <w:rsid w:val="00A07F3B"/>
    <w:rsid w:val="00A16FAF"/>
    <w:rsid w:val="00A222D6"/>
    <w:rsid w:val="00A25C74"/>
    <w:rsid w:val="00A25D17"/>
    <w:rsid w:val="00A4055A"/>
    <w:rsid w:val="00A412CD"/>
    <w:rsid w:val="00A42231"/>
    <w:rsid w:val="00A4378C"/>
    <w:rsid w:val="00A62CE3"/>
    <w:rsid w:val="00A64215"/>
    <w:rsid w:val="00A64F42"/>
    <w:rsid w:val="00A704F0"/>
    <w:rsid w:val="00A71E73"/>
    <w:rsid w:val="00A815A6"/>
    <w:rsid w:val="00A82BF6"/>
    <w:rsid w:val="00A86DC0"/>
    <w:rsid w:val="00A878A2"/>
    <w:rsid w:val="00A93A43"/>
    <w:rsid w:val="00A97066"/>
    <w:rsid w:val="00AA1774"/>
    <w:rsid w:val="00AA3C70"/>
    <w:rsid w:val="00AB05FC"/>
    <w:rsid w:val="00AB277D"/>
    <w:rsid w:val="00AB3EA4"/>
    <w:rsid w:val="00AB5C97"/>
    <w:rsid w:val="00AC07AE"/>
    <w:rsid w:val="00AC4EEF"/>
    <w:rsid w:val="00AE06EF"/>
    <w:rsid w:val="00AE1A33"/>
    <w:rsid w:val="00AE2411"/>
    <w:rsid w:val="00AE39CF"/>
    <w:rsid w:val="00AE43EF"/>
    <w:rsid w:val="00AE63CA"/>
    <w:rsid w:val="00AF2C9F"/>
    <w:rsid w:val="00AF5752"/>
    <w:rsid w:val="00AF71D9"/>
    <w:rsid w:val="00AF7B83"/>
    <w:rsid w:val="00B205F2"/>
    <w:rsid w:val="00B22D67"/>
    <w:rsid w:val="00B33E38"/>
    <w:rsid w:val="00B367FE"/>
    <w:rsid w:val="00B37BA3"/>
    <w:rsid w:val="00B530D3"/>
    <w:rsid w:val="00B5341C"/>
    <w:rsid w:val="00B60236"/>
    <w:rsid w:val="00B61EB9"/>
    <w:rsid w:val="00B62194"/>
    <w:rsid w:val="00B64029"/>
    <w:rsid w:val="00B718EB"/>
    <w:rsid w:val="00B744E8"/>
    <w:rsid w:val="00B76811"/>
    <w:rsid w:val="00B81228"/>
    <w:rsid w:val="00B8610B"/>
    <w:rsid w:val="00B91DDE"/>
    <w:rsid w:val="00BA2362"/>
    <w:rsid w:val="00BA4B4C"/>
    <w:rsid w:val="00BA577A"/>
    <w:rsid w:val="00BA5B5F"/>
    <w:rsid w:val="00BB7B99"/>
    <w:rsid w:val="00BC0425"/>
    <w:rsid w:val="00BD045D"/>
    <w:rsid w:val="00BD1D7E"/>
    <w:rsid w:val="00BD4822"/>
    <w:rsid w:val="00BD5692"/>
    <w:rsid w:val="00BF1AF8"/>
    <w:rsid w:val="00BF7054"/>
    <w:rsid w:val="00C0035A"/>
    <w:rsid w:val="00C01285"/>
    <w:rsid w:val="00C01328"/>
    <w:rsid w:val="00C0461D"/>
    <w:rsid w:val="00C168D2"/>
    <w:rsid w:val="00C22022"/>
    <w:rsid w:val="00C24968"/>
    <w:rsid w:val="00C26D35"/>
    <w:rsid w:val="00C319D5"/>
    <w:rsid w:val="00C33C0F"/>
    <w:rsid w:val="00C34188"/>
    <w:rsid w:val="00C40764"/>
    <w:rsid w:val="00C41167"/>
    <w:rsid w:val="00C5006E"/>
    <w:rsid w:val="00C51ACA"/>
    <w:rsid w:val="00C52F15"/>
    <w:rsid w:val="00C608C6"/>
    <w:rsid w:val="00C610D7"/>
    <w:rsid w:val="00C627CB"/>
    <w:rsid w:val="00C7312D"/>
    <w:rsid w:val="00C81A2B"/>
    <w:rsid w:val="00C83A43"/>
    <w:rsid w:val="00C84437"/>
    <w:rsid w:val="00C87AA8"/>
    <w:rsid w:val="00C9179F"/>
    <w:rsid w:val="00C94D11"/>
    <w:rsid w:val="00CA1AA9"/>
    <w:rsid w:val="00CA3F8E"/>
    <w:rsid w:val="00CB25A6"/>
    <w:rsid w:val="00CB5E37"/>
    <w:rsid w:val="00CC76B2"/>
    <w:rsid w:val="00CD2AAC"/>
    <w:rsid w:val="00CD3CAC"/>
    <w:rsid w:val="00CD3E7B"/>
    <w:rsid w:val="00CE58DF"/>
    <w:rsid w:val="00CF1E44"/>
    <w:rsid w:val="00CF585F"/>
    <w:rsid w:val="00CF6D41"/>
    <w:rsid w:val="00D00C3E"/>
    <w:rsid w:val="00D00E6F"/>
    <w:rsid w:val="00D053DF"/>
    <w:rsid w:val="00D10210"/>
    <w:rsid w:val="00D1239D"/>
    <w:rsid w:val="00D142EA"/>
    <w:rsid w:val="00D14CF2"/>
    <w:rsid w:val="00D14D6C"/>
    <w:rsid w:val="00D16343"/>
    <w:rsid w:val="00D17563"/>
    <w:rsid w:val="00D214BD"/>
    <w:rsid w:val="00D26646"/>
    <w:rsid w:val="00D367FB"/>
    <w:rsid w:val="00D43521"/>
    <w:rsid w:val="00D51481"/>
    <w:rsid w:val="00D51CCF"/>
    <w:rsid w:val="00D52F87"/>
    <w:rsid w:val="00D54005"/>
    <w:rsid w:val="00D674B5"/>
    <w:rsid w:val="00D67D4B"/>
    <w:rsid w:val="00D71D91"/>
    <w:rsid w:val="00D77DEB"/>
    <w:rsid w:val="00D82C46"/>
    <w:rsid w:val="00D861E5"/>
    <w:rsid w:val="00D86919"/>
    <w:rsid w:val="00D912A8"/>
    <w:rsid w:val="00D9178D"/>
    <w:rsid w:val="00D91CE0"/>
    <w:rsid w:val="00D926C2"/>
    <w:rsid w:val="00D92A90"/>
    <w:rsid w:val="00D945FD"/>
    <w:rsid w:val="00DA57BE"/>
    <w:rsid w:val="00DA6CA1"/>
    <w:rsid w:val="00DC2779"/>
    <w:rsid w:val="00DC76D2"/>
    <w:rsid w:val="00DC7B0D"/>
    <w:rsid w:val="00DC7BAB"/>
    <w:rsid w:val="00DD1EC1"/>
    <w:rsid w:val="00DD2DED"/>
    <w:rsid w:val="00DD53FD"/>
    <w:rsid w:val="00DD75F4"/>
    <w:rsid w:val="00DD78EF"/>
    <w:rsid w:val="00DD7FE2"/>
    <w:rsid w:val="00DE022C"/>
    <w:rsid w:val="00DE393A"/>
    <w:rsid w:val="00DF187D"/>
    <w:rsid w:val="00DF231B"/>
    <w:rsid w:val="00E130DD"/>
    <w:rsid w:val="00E13B23"/>
    <w:rsid w:val="00E2179A"/>
    <w:rsid w:val="00E25576"/>
    <w:rsid w:val="00E30893"/>
    <w:rsid w:val="00E30F53"/>
    <w:rsid w:val="00E3693A"/>
    <w:rsid w:val="00E36F9F"/>
    <w:rsid w:val="00E4221D"/>
    <w:rsid w:val="00E4633E"/>
    <w:rsid w:val="00E520D4"/>
    <w:rsid w:val="00E57E04"/>
    <w:rsid w:val="00E715E2"/>
    <w:rsid w:val="00E8055E"/>
    <w:rsid w:val="00E973EB"/>
    <w:rsid w:val="00EA2F5B"/>
    <w:rsid w:val="00EA5C32"/>
    <w:rsid w:val="00EB2728"/>
    <w:rsid w:val="00EB6335"/>
    <w:rsid w:val="00EB731D"/>
    <w:rsid w:val="00EC08CF"/>
    <w:rsid w:val="00EC4CA0"/>
    <w:rsid w:val="00EC501A"/>
    <w:rsid w:val="00EE3770"/>
    <w:rsid w:val="00EE7993"/>
    <w:rsid w:val="00EF4094"/>
    <w:rsid w:val="00EF4B7E"/>
    <w:rsid w:val="00F0142D"/>
    <w:rsid w:val="00F03227"/>
    <w:rsid w:val="00F24DDC"/>
    <w:rsid w:val="00F25C16"/>
    <w:rsid w:val="00F307CF"/>
    <w:rsid w:val="00F35859"/>
    <w:rsid w:val="00F44562"/>
    <w:rsid w:val="00F44F1F"/>
    <w:rsid w:val="00F52074"/>
    <w:rsid w:val="00F541ED"/>
    <w:rsid w:val="00F609B9"/>
    <w:rsid w:val="00F63732"/>
    <w:rsid w:val="00F63868"/>
    <w:rsid w:val="00F66C7A"/>
    <w:rsid w:val="00F75D34"/>
    <w:rsid w:val="00F77195"/>
    <w:rsid w:val="00F83865"/>
    <w:rsid w:val="00F839F0"/>
    <w:rsid w:val="00F84F4C"/>
    <w:rsid w:val="00F85CA4"/>
    <w:rsid w:val="00F90D88"/>
    <w:rsid w:val="00F917CE"/>
    <w:rsid w:val="00F941E8"/>
    <w:rsid w:val="00F94C3C"/>
    <w:rsid w:val="00F97520"/>
    <w:rsid w:val="00FA3D13"/>
    <w:rsid w:val="00FA4125"/>
    <w:rsid w:val="00FA4EE7"/>
    <w:rsid w:val="00FB3ECC"/>
    <w:rsid w:val="00FC14B6"/>
    <w:rsid w:val="00FC5BB2"/>
    <w:rsid w:val="00FC6B79"/>
    <w:rsid w:val="00FD44EE"/>
    <w:rsid w:val="00FE4B83"/>
    <w:rsid w:val="00FE6B3A"/>
    <w:rsid w:val="00FF1ADB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tisks3</dc:creator>
  <cp:lastModifiedBy>tisks3</cp:lastModifiedBy>
  <cp:revision>2</cp:revision>
  <dcterms:created xsi:type="dcterms:W3CDTF">2026-03-24T04:54:00Z</dcterms:created>
  <dcterms:modified xsi:type="dcterms:W3CDTF">2026-03-24T04:54:00Z</dcterms:modified>
</cp:coreProperties>
</file>